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15236DAE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CC6BBA">
        <w:t>Month and Date</w:t>
      </w:r>
      <w:r w:rsidR="00AD68EA">
        <w:t>, 2018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784EEFF9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8771F9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Wallace</w:t>
      </w:r>
      <w:r w:rsidR="00D048E8" w:rsidRPr="008771F9">
        <w:rPr>
          <w:rFonts w:cstheme="majorBidi"/>
          <w:b/>
          <w:color w:val="000000" w:themeColor="text1"/>
        </w:rPr>
        <w:t>, President</w:t>
      </w:r>
      <w:r w:rsidR="00617AF4" w:rsidRPr="008771F9">
        <w:rPr>
          <w:rFonts w:cstheme="majorBidi"/>
          <w:b/>
          <w:color w:val="000000" w:themeColor="text1"/>
        </w:rPr>
        <w:t xml:space="preserve"> </w:t>
      </w:r>
      <w:r w:rsidR="00914D2B" w:rsidRPr="008771F9">
        <w:rPr>
          <w:rFonts w:cstheme="majorBidi"/>
          <w:b/>
          <w:color w:val="000000" w:themeColor="text1"/>
        </w:rPr>
        <w:t>–</w:t>
      </w:r>
    </w:p>
    <w:p w14:paraId="78E394BB" w14:textId="4D5FACC0" w:rsidR="008771F9" w:rsidRPr="008771F9" w:rsidRDefault="008771F9" w:rsidP="008771F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Check w-day email from me and sign up for time slot. I need everyone to work the shifts they can work. I ask that underclassmen attempt to sign up for the second half so that seniors can take a little less stressful time to enjoy their last W-Day (so sad)! </w:t>
      </w:r>
      <w:r w:rsidR="00D24488">
        <w:rPr>
          <w:rFonts w:eastAsia="Times New Roman" w:cs="Times New Roman"/>
          <w:color w:val="000000" w:themeColor="text1"/>
        </w:rPr>
        <w:t xml:space="preserve">Class presidents please reach out to your officers </w:t>
      </w:r>
      <w:r w:rsidR="001C0364">
        <w:rPr>
          <w:rFonts w:eastAsia="Times New Roman" w:cs="Times New Roman"/>
          <w:color w:val="000000" w:themeColor="text1"/>
        </w:rPr>
        <w:t xml:space="preserve">to work W day </w:t>
      </w:r>
    </w:p>
    <w:p w14:paraId="4DCDC929" w14:textId="77777777" w:rsidR="008771F9" w:rsidRPr="008771F9" w:rsidRDefault="008771F9" w:rsidP="008771F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I have been working on W-day stuff with exec this week, we are finalizing prizes, decorations, and picture booth (Maya, Olivia, Chloe?)</w:t>
      </w:r>
    </w:p>
    <w:p w14:paraId="6AAB1437" w14:textId="77777777" w:rsidR="008771F9" w:rsidRPr="008771F9" w:rsidRDefault="008771F9" w:rsidP="008771F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Board meetings are coming up -exec please respond to the luncheon request before Friday. If you need to talk to your professors about missing class please let Casey and I know.</w:t>
      </w:r>
    </w:p>
    <w:p w14:paraId="334EB878" w14:textId="5B971AE9" w:rsidR="000071BE" w:rsidRPr="008771F9" w:rsidRDefault="008771F9" w:rsidP="008771F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I am looking to write up capital fund proposals and finalized ideas to present next week, let me know if you have any last minute ideas</w:t>
      </w:r>
    </w:p>
    <w:p w14:paraId="7560700C" w14:textId="3D111DB9" w:rsidR="0051122E" w:rsidRPr="008771F9" w:rsidRDefault="008771F9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Hurst</w:t>
      </w:r>
      <w:r w:rsidR="00D442DD" w:rsidRPr="008771F9">
        <w:rPr>
          <w:rFonts w:cstheme="majorBidi"/>
          <w:b/>
          <w:color w:val="000000" w:themeColor="text1"/>
        </w:rPr>
        <w:t>, Vice President</w:t>
      </w:r>
      <w:r w:rsidR="00CA4005" w:rsidRPr="008771F9">
        <w:rPr>
          <w:rFonts w:cstheme="majorBidi"/>
          <w:b/>
          <w:color w:val="000000" w:themeColor="text1"/>
        </w:rPr>
        <w:t xml:space="preserve"> –</w:t>
      </w:r>
    </w:p>
    <w:p w14:paraId="05DFD1E4" w14:textId="6DB2FB1A" w:rsidR="00AC2CE1" w:rsidRPr="008771F9" w:rsidRDefault="001C0364" w:rsidP="00AC2CE1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Being </w:t>
      </w:r>
      <w:r w:rsidR="00F03FBE">
        <w:rPr>
          <w:rFonts w:cstheme="majorBidi"/>
          <w:color w:val="000000" w:themeColor="text1"/>
        </w:rPr>
        <w:t>transitioned</w:t>
      </w:r>
      <w:r>
        <w:rPr>
          <w:rFonts w:cstheme="majorBidi"/>
          <w:color w:val="000000" w:themeColor="text1"/>
        </w:rPr>
        <w:t xml:space="preserve"> </w:t>
      </w:r>
    </w:p>
    <w:p w14:paraId="38C4892B" w14:textId="727BC750" w:rsidR="0051122E" w:rsidRPr="008771F9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Racanelli</w:t>
      </w:r>
      <w:r w:rsidR="00D048E8" w:rsidRPr="008771F9">
        <w:rPr>
          <w:rFonts w:cstheme="majorBidi"/>
          <w:b/>
          <w:color w:val="000000" w:themeColor="text1"/>
        </w:rPr>
        <w:t>, Treasurer</w:t>
      </w:r>
      <w:r w:rsidR="002136F5" w:rsidRPr="008771F9">
        <w:rPr>
          <w:rFonts w:cstheme="majorBidi"/>
          <w:color w:val="000000" w:themeColor="text1"/>
        </w:rPr>
        <w:t xml:space="preserve"> </w:t>
      </w:r>
      <w:r w:rsidR="00B65CB6" w:rsidRPr="008771F9">
        <w:rPr>
          <w:rFonts w:cstheme="majorBidi"/>
          <w:color w:val="000000" w:themeColor="text1"/>
        </w:rPr>
        <w:t>–</w:t>
      </w:r>
      <w:r w:rsidR="00C865F5" w:rsidRPr="008771F9">
        <w:rPr>
          <w:rFonts w:cstheme="majorBidi"/>
          <w:color w:val="000000" w:themeColor="text1"/>
        </w:rPr>
        <w:t xml:space="preserve"> </w:t>
      </w:r>
    </w:p>
    <w:p w14:paraId="29251395" w14:textId="14C3EA23" w:rsidR="00D508E2" w:rsidRDefault="008771F9" w:rsidP="008771F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Segoe UI"/>
          <w:color w:val="000000" w:themeColor="text1"/>
        </w:rPr>
      </w:pPr>
      <w:r w:rsidRPr="008771F9">
        <w:rPr>
          <w:rFonts w:eastAsia="Times New Roman" w:cs="Segoe UI"/>
          <w:color w:val="000000" w:themeColor="text1"/>
        </w:rPr>
        <w:t>I would support some capital funding goes toward tiger fund!</w:t>
      </w:r>
    </w:p>
    <w:p w14:paraId="1D385325" w14:textId="64024101" w:rsidR="001C0364" w:rsidRPr="008771F9" w:rsidRDefault="001C0364" w:rsidP="008771F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 xml:space="preserve">Send receipts for W to me </w:t>
      </w:r>
    </w:p>
    <w:p w14:paraId="3A9E91CD" w14:textId="2DCDC3C7" w:rsidR="005D0797" w:rsidRPr="008771F9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Kraus</w:t>
      </w:r>
      <w:r w:rsidR="00D048E8" w:rsidRPr="008771F9">
        <w:rPr>
          <w:rFonts w:cstheme="majorBidi"/>
          <w:b/>
          <w:color w:val="000000" w:themeColor="text1"/>
        </w:rPr>
        <w:t>, Secretary</w:t>
      </w:r>
      <w:r w:rsidR="00880755" w:rsidRPr="008771F9">
        <w:rPr>
          <w:rFonts w:cstheme="majorBidi"/>
          <w:color w:val="000000" w:themeColor="text1"/>
        </w:rPr>
        <w:t xml:space="preserve"> –</w:t>
      </w:r>
      <w:r w:rsidR="0021097E" w:rsidRPr="008771F9">
        <w:rPr>
          <w:rFonts w:cstheme="majorBidi"/>
          <w:color w:val="000000" w:themeColor="text1"/>
        </w:rPr>
        <w:t xml:space="preserve"> </w:t>
      </w:r>
    </w:p>
    <w:p w14:paraId="25B078FB" w14:textId="61F7457F" w:rsidR="001C2230" w:rsidRPr="008771F9" w:rsidRDefault="001C2230" w:rsidP="001C223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Working on uploading all of the minutes into the one drive</w:t>
      </w:r>
    </w:p>
    <w:p w14:paraId="2AFA1ECD" w14:textId="128D70DD" w:rsidR="001C2230" w:rsidRDefault="001C2230" w:rsidP="001C223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Welcome Charlotte and Rachel </w:t>
      </w:r>
    </w:p>
    <w:p w14:paraId="4584AF56" w14:textId="5F5F783E" w:rsidR="001C0364" w:rsidRDefault="001C0364" w:rsidP="001C223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Reports need to be in by midnight</w:t>
      </w:r>
    </w:p>
    <w:p w14:paraId="0E474645" w14:textId="6C94BEAF" w:rsidR="001C0364" w:rsidRPr="008771F9" w:rsidRDefault="001C0364" w:rsidP="001C223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Every senator needs to be in their seat by 7pm </w:t>
      </w:r>
    </w:p>
    <w:p w14:paraId="7A893AA5" w14:textId="66AAEC42" w:rsidR="004A5EFA" w:rsidRPr="008771F9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Untenaher</w:t>
      </w:r>
      <w:r w:rsidR="00D048E8" w:rsidRPr="008771F9">
        <w:rPr>
          <w:rFonts w:cstheme="majorBidi"/>
          <w:b/>
          <w:color w:val="000000" w:themeColor="text1"/>
        </w:rPr>
        <w:t>, FSC</w:t>
      </w:r>
      <w:r w:rsidR="00880755" w:rsidRPr="008771F9">
        <w:rPr>
          <w:rFonts w:cstheme="majorBidi"/>
          <w:color w:val="000000" w:themeColor="text1"/>
        </w:rPr>
        <w:t xml:space="preserve"> –</w:t>
      </w:r>
    </w:p>
    <w:p w14:paraId="20BB2D80" w14:textId="77777777" w:rsidR="00B90553" w:rsidRPr="00B90553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Going to schedule "office hours" so students can informally come up and voice their concerns about their educational experience </w:t>
      </w:r>
    </w:p>
    <w:p w14:paraId="47CD5952" w14:textId="77777777" w:rsidR="00B90553" w:rsidRPr="00B90553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Still need more people to apply for committees  </w:t>
      </w:r>
    </w:p>
    <w:p w14:paraId="3E3E7533" w14:textId="57BE80FA" w:rsidR="006565A2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EPC will be filled after approval of appointments...yay</w:t>
      </w:r>
    </w:p>
    <w:p w14:paraId="21642973" w14:textId="1A96ED95" w:rsidR="001C0364" w:rsidRPr="008771F9" w:rsidRDefault="001C0364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Will update the application and send it out to senator to send out</w:t>
      </w:r>
    </w:p>
    <w:p w14:paraId="158C4FD8" w14:textId="6983FAA2" w:rsidR="00D22DA2" w:rsidRPr="008771F9" w:rsidRDefault="00AD68EA" w:rsidP="00D22DA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Bradburn</w:t>
      </w:r>
      <w:r w:rsidR="00C0752F" w:rsidRPr="008771F9">
        <w:rPr>
          <w:rFonts w:cstheme="majorBidi"/>
          <w:b/>
          <w:color w:val="000000" w:themeColor="text1"/>
        </w:rPr>
        <w:t xml:space="preserve">, </w:t>
      </w:r>
      <w:r w:rsidR="00914D2B" w:rsidRPr="008771F9">
        <w:rPr>
          <w:rFonts w:cstheme="majorBidi"/>
          <w:b/>
          <w:color w:val="000000" w:themeColor="text1"/>
        </w:rPr>
        <w:t>201</w:t>
      </w:r>
      <w:r w:rsidRPr="008771F9">
        <w:rPr>
          <w:rFonts w:cstheme="majorBidi"/>
          <w:b/>
          <w:color w:val="000000" w:themeColor="text1"/>
        </w:rPr>
        <w:t>9</w:t>
      </w:r>
      <w:r w:rsidR="00C0752F" w:rsidRPr="008771F9">
        <w:rPr>
          <w:rFonts w:cstheme="majorBidi"/>
          <w:color w:val="000000" w:themeColor="text1"/>
        </w:rPr>
        <w:t xml:space="preserve"> –</w:t>
      </w:r>
    </w:p>
    <w:p w14:paraId="22482092" w14:textId="77777777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Segoe UI"/>
          <w:color w:val="000000" w:themeColor="text1"/>
          <w:shd w:val="clear" w:color="auto" w:fill="FFFFFF"/>
        </w:rPr>
        <w:t>Wine &amp; cheese went well - thanks to those who came! </w:t>
      </w:r>
    </w:p>
    <w:p w14:paraId="73DC578F" w14:textId="5449939B" w:rsidR="006565A2" w:rsidRPr="008771F9" w:rsidRDefault="001C2230" w:rsidP="001C2230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Segoe UI"/>
          <w:color w:val="000000" w:themeColor="text1"/>
        </w:rPr>
      </w:pPr>
      <w:r w:rsidRPr="008771F9">
        <w:rPr>
          <w:rFonts w:eastAsia="Times New Roman" w:cs="Segoe UI"/>
          <w:color w:val="000000" w:themeColor="text1"/>
        </w:rPr>
        <w:t>Working on solidifying senior class gift.</w:t>
      </w:r>
    </w:p>
    <w:p w14:paraId="5732581F" w14:textId="4E1E6237" w:rsidR="00D22DA2" w:rsidRPr="008771F9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Nydegger</w:t>
      </w:r>
      <w:r w:rsidR="000A0176" w:rsidRPr="008771F9">
        <w:rPr>
          <w:rFonts w:cstheme="majorBidi"/>
          <w:b/>
          <w:color w:val="000000" w:themeColor="text1"/>
        </w:rPr>
        <w:t xml:space="preserve">, </w:t>
      </w:r>
      <w:r w:rsidR="00CD2569" w:rsidRPr="008771F9">
        <w:rPr>
          <w:rFonts w:cstheme="majorBidi"/>
          <w:b/>
          <w:color w:val="000000" w:themeColor="text1"/>
        </w:rPr>
        <w:t>Public Relations</w:t>
      </w:r>
      <w:r w:rsidR="000A0176" w:rsidRPr="008771F9">
        <w:rPr>
          <w:rFonts w:cstheme="majorBidi"/>
          <w:color w:val="000000" w:themeColor="text1"/>
        </w:rPr>
        <w:t xml:space="preserve"> –</w:t>
      </w:r>
      <w:r w:rsidR="00071A32" w:rsidRPr="008771F9">
        <w:rPr>
          <w:rFonts w:cstheme="majorBidi"/>
          <w:color w:val="000000" w:themeColor="text1"/>
        </w:rPr>
        <w:tab/>
      </w:r>
    </w:p>
    <w:p w14:paraId="243C1D2A" w14:textId="723A4A15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Post about W-Day on your social media avenues!!! – Do this at least two days this week</w:t>
      </w:r>
    </w:p>
    <w:p w14:paraId="31379705" w14:textId="41390D3A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Meeting w/Carol: (9/21)</w:t>
      </w:r>
    </w:p>
    <w:p w14:paraId="3CA96E96" w14:textId="76B4C33F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 xml:space="preserve">Updates to website </w:t>
      </w:r>
      <w:r w:rsidRPr="008771F9">
        <w:rPr>
          <w:color w:val="000000" w:themeColor="text1"/>
        </w:rPr>
        <w:sym w:font="Wingdings" w:char="F0E0"/>
      </w:r>
      <w:r w:rsidRPr="008771F9">
        <w:rPr>
          <w:rFonts w:cs="Times New Roman"/>
          <w:color w:val="000000" w:themeColor="text1"/>
        </w:rPr>
        <w:t xml:space="preserve"> Logo, pictures and names, meeting location</w:t>
      </w:r>
    </w:p>
    <w:p w14:paraId="4B044D2E" w14:textId="0FB3495E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Created new OneDrive ‘Student Senate’ folder – Includes weekly meeting minutes, headshots, flyers, public relation-related materials</w:t>
      </w:r>
    </w:p>
    <w:p w14:paraId="7F11ABA2" w14:textId="6C05EFA5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W-Day ticket distribution flyer is attached here – Who do I need to email/forward this to?</w:t>
      </w:r>
    </w:p>
    <w:p w14:paraId="63F26275" w14:textId="59D9E543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 xml:space="preserve">All posts (such as minutes, flyers, etc.) need to be added to the OneDrive file by </w:t>
      </w:r>
      <w:r w:rsidRPr="008771F9">
        <w:rPr>
          <w:rFonts w:cs="Times New Roman"/>
          <w:color w:val="000000" w:themeColor="text1"/>
          <w:u w:val="single"/>
        </w:rPr>
        <w:t>every Wednesday</w:t>
      </w:r>
      <w:r w:rsidRPr="008771F9">
        <w:rPr>
          <w:rFonts w:cs="Times New Roman"/>
          <w:color w:val="000000" w:themeColor="text1"/>
        </w:rPr>
        <w:t xml:space="preserve"> </w:t>
      </w:r>
      <w:r w:rsidRPr="008771F9">
        <w:rPr>
          <w:color w:val="000000" w:themeColor="text1"/>
        </w:rPr>
        <w:sym w:font="Wingdings" w:char="F0E0"/>
      </w:r>
      <w:r w:rsidRPr="008771F9">
        <w:rPr>
          <w:rFonts w:cs="Times New Roman"/>
          <w:color w:val="000000" w:themeColor="text1"/>
        </w:rPr>
        <w:t xml:space="preserve"> Carol will be looking for new/added files to add to our website</w:t>
      </w:r>
    </w:p>
    <w:p w14:paraId="64B7FF0A" w14:textId="173D2E82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 xml:space="preserve">Need bios from: (questions are in the 8/28 minutes) </w:t>
      </w:r>
      <w:r w:rsidRPr="008771F9">
        <w:rPr>
          <w:color w:val="000000" w:themeColor="text1"/>
        </w:rPr>
        <w:sym w:font="Wingdings" w:char="F0E0"/>
      </w:r>
      <w:r w:rsidRPr="008771F9">
        <w:rPr>
          <w:rFonts w:cs="Times New Roman"/>
          <w:color w:val="000000" w:themeColor="text1"/>
        </w:rPr>
        <w:t xml:space="preserve"> Please ask if you need these forwarded to you)</w:t>
      </w:r>
    </w:p>
    <w:p w14:paraId="01C008FD" w14:textId="212DEBAC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Charlotte</w:t>
      </w:r>
    </w:p>
    <w:p w14:paraId="3F258A08" w14:textId="79B6F308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Adam</w:t>
      </w:r>
    </w:p>
    <w:p w14:paraId="1E2D30A0" w14:textId="7A967A08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Shannon</w:t>
      </w:r>
    </w:p>
    <w:p w14:paraId="46AF1AD4" w14:textId="79D4761F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Rachel Corsello</w:t>
      </w:r>
    </w:p>
    <w:p w14:paraId="46A51367" w14:textId="66C46EC8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Casey</w:t>
      </w:r>
    </w:p>
    <w:p w14:paraId="45E62ED5" w14:textId="18DAE1AD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Need suggestions on what to do with the bulletin board (located in Student Center)</w:t>
      </w:r>
    </w:p>
    <w:p w14:paraId="2A9F881B" w14:textId="2010565B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Very outdated, broken, and awkward</w:t>
      </w:r>
    </w:p>
    <w:p w14:paraId="45354EC6" w14:textId="2DCDB6DA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Canva – Would like to purchase our own Student Senate account</w:t>
      </w:r>
    </w:p>
    <w:p w14:paraId="291BC90A" w14:textId="16AEA725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Price quote described in Excel document</w:t>
      </w:r>
    </w:p>
    <w:p w14:paraId="29FC4692" w14:textId="454F008C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Get suggestions/corrections on Student Senate website:</w:t>
      </w:r>
    </w:p>
    <w:p w14:paraId="4E2C22E2" w14:textId="0C2F026E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Vimeo livestream – Do we still want this?</w:t>
      </w:r>
    </w:p>
    <w:p w14:paraId="0E431BC2" w14:textId="4B218F3B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Need updated map of shopping shuttle</w:t>
      </w:r>
    </w:p>
    <w:p w14:paraId="3F8CAB48" w14:textId="760E212C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Annual Organization Budget &amp; Tiger Fund up-to-date? – Liv</w:t>
      </w:r>
    </w:p>
    <w:p w14:paraId="1293BFC7" w14:textId="171B96D7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BABW up-to-date? – Rachel Wallace/Charlotte</w:t>
      </w:r>
    </w:p>
    <w:p w14:paraId="4930E7DF" w14:textId="18766158" w:rsidR="001C2230" w:rsidRPr="008771F9" w:rsidRDefault="001C2230" w:rsidP="001C2230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Constitution up-to-date? – Rachel Wallace</w:t>
      </w:r>
    </w:p>
    <w:p w14:paraId="743C20CA" w14:textId="4824E993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Would like to remove Public Relations Committee – it is no longer applicable</w:t>
      </w:r>
    </w:p>
    <w:p w14:paraId="41C2C9DD" w14:textId="10811908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Campus Clean-up event:</w:t>
      </w:r>
    </w:p>
    <w:p w14:paraId="1B10878F" w14:textId="06A85CB6" w:rsidR="001C0364" w:rsidRDefault="001C2230" w:rsidP="001C0364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See attached document</w:t>
      </w:r>
    </w:p>
    <w:p w14:paraId="03F955C9" w14:textId="65CCDCC8" w:rsidR="001C0364" w:rsidRPr="001C0364" w:rsidRDefault="001C0364" w:rsidP="001C0364">
      <w:pPr>
        <w:pStyle w:val="ListParagraph"/>
        <w:numPr>
          <w:ilvl w:val="3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 lot of other orgs are already doing campus clean ups looking into doing a big collaboration </w:t>
      </w:r>
    </w:p>
    <w:p w14:paraId="328261F9" w14:textId="78AAD6CE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Dr. Cunningham &amp; Dr. Fortner are interested in participating in an Environmental Truth Talk Thursday – If this is a topic worth interest</w:t>
      </w:r>
    </w:p>
    <w:p w14:paraId="4EF56665" w14:textId="4CFF8429" w:rsidR="001C2230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Need list of all class cabinet members – Maya</w:t>
      </w:r>
    </w:p>
    <w:p w14:paraId="1EFA43C8" w14:textId="5EA56134" w:rsidR="006565A2" w:rsidRPr="008771F9" w:rsidRDefault="001C2230" w:rsidP="001C2230">
      <w:pPr>
        <w:pStyle w:val="ListParagraph"/>
        <w:numPr>
          <w:ilvl w:val="2"/>
          <w:numId w:val="1"/>
        </w:numPr>
        <w:rPr>
          <w:rFonts w:cs="Times New Roman"/>
          <w:color w:val="000000" w:themeColor="text1"/>
        </w:rPr>
      </w:pPr>
      <w:r w:rsidRPr="008771F9">
        <w:rPr>
          <w:rFonts w:cs="Times New Roman"/>
          <w:color w:val="000000" w:themeColor="text1"/>
        </w:rPr>
        <w:t>If anyone has any flyers from other organizations you are involved with and would like posted, add to GroupMe – I will check this on a daily basis!</w:t>
      </w:r>
    </w:p>
    <w:p w14:paraId="193BC2BC" w14:textId="47AED792" w:rsidR="00D22DA2" w:rsidRPr="008771F9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Cleveland</w:t>
      </w:r>
      <w:r w:rsidR="00F050D4" w:rsidRPr="008771F9">
        <w:rPr>
          <w:rFonts w:cstheme="majorBidi"/>
          <w:b/>
          <w:color w:val="000000" w:themeColor="text1"/>
        </w:rPr>
        <w:t xml:space="preserve">, </w:t>
      </w:r>
      <w:r w:rsidR="00CD2569" w:rsidRPr="008771F9">
        <w:rPr>
          <w:rFonts w:cstheme="majorBidi"/>
          <w:b/>
          <w:color w:val="000000" w:themeColor="text1"/>
        </w:rPr>
        <w:t>Student Organizations</w:t>
      </w:r>
      <w:r w:rsidR="00F050D4" w:rsidRPr="008771F9">
        <w:rPr>
          <w:rFonts w:cstheme="majorBidi"/>
          <w:color w:val="000000" w:themeColor="text1"/>
        </w:rPr>
        <w:t>—</w:t>
      </w:r>
      <w:r w:rsidR="002A0C8A">
        <w:rPr>
          <w:rFonts w:cstheme="majorBidi"/>
          <w:color w:val="000000" w:themeColor="text1"/>
        </w:rPr>
        <w:t xml:space="preserve"> </w:t>
      </w:r>
    </w:p>
    <w:p w14:paraId="6220A6DA" w14:textId="77777777" w:rsidR="00B90553" w:rsidRPr="008771F9" w:rsidRDefault="00B90553" w:rsidP="00B90553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Met with fishinberg </w:t>
      </w:r>
    </w:p>
    <w:p w14:paraId="5F404333" w14:textId="5F1E4C97" w:rsidR="000071BE" w:rsidRPr="008771F9" w:rsidRDefault="00B90553" w:rsidP="00B90553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Met with 3d print</w:t>
      </w:r>
    </w:p>
    <w:p w14:paraId="260B9289" w14:textId="440057B0" w:rsidR="00145103" w:rsidRPr="008771F9" w:rsidRDefault="00AD68EA" w:rsidP="00E06D6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Gleeson</w:t>
      </w:r>
      <w:r w:rsidR="00C77B73" w:rsidRPr="008771F9">
        <w:rPr>
          <w:rFonts w:cstheme="majorBidi"/>
          <w:b/>
          <w:color w:val="000000" w:themeColor="text1"/>
        </w:rPr>
        <w:t>, RHA</w:t>
      </w:r>
      <w:r w:rsidR="00C0752F" w:rsidRPr="008771F9">
        <w:rPr>
          <w:rFonts w:cstheme="majorBidi"/>
          <w:b/>
          <w:color w:val="000000" w:themeColor="text1"/>
        </w:rPr>
        <w:t xml:space="preserve"> </w:t>
      </w:r>
      <w:r w:rsidR="00C0752F" w:rsidRPr="008771F9">
        <w:rPr>
          <w:rFonts w:cstheme="majorBidi"/>
          <w:color w:val="000000" w:themeColor="text1"/>
        </w:rPr>
        <w:t>–</w:t>
      </w:r>
      <w:r w:rsidR="00C865F5" w:rsidRPr="008771F9">
        <w:rPr>
          <w:rFonts w:cstheme="majorBidi"/>
          <w:color w:val="000000" w:themeColor="text1"/>
        </w:rPr>
        <w:t xml:space="preserve"> </w:t>
      </w:r>
    </w:p>
    <w:p w14:paraId="6A4EAA72" w14:textId="05DA197D" w:rsidR="00AC2CE1" w:rsidRPr="008771F9" w:rsidRDefault="008771F9" w:rsidP="008771F9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  <w:shd w:val="clear" w:color="auto" w:fill="FFFFFF"/>
        </w:rPr>
        <w:t xml:space="preserve">Report: (RHA) Residential </w:t>
      </w:r>
      <w:r w:rsidR="001C0364" w:rsidRPr="008771F9">
        <w:rPr>
          <w:rFonts w:eastAsia="Times New Roman" w:cs="Times New Roman"/>
          <w:color w:val="000000" w:themeColor="text1"/>
          <w:shd w:val="clear" w:color="auto" w:fill="FFFFFF"/>
        </w:rPr>
        <w:t>Housing</w:t>
      </w:r>
      <w:r w:rsidRPr="008771F9">
        <w:rPr>
          <w:rFonts w:eastAsia="Times New Roman" w:cs="Times New Roman"/>
          <w:color w:val="000000" w:themeColor="text1"/>
          <w:shd w:val="clear" w:color="auto" w:fill="FFFFFF"/>
        </w:rPr>
        <w:t xml:space="preserve"> Association is the voice of the burbs as well as halls. If you have issues come to RHA. </w:t>
      </w:r>
      <w:r w:rsidRPr="008771F9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</w:rPr>
        <w:t>We meet on Wednesday in 6-7, Hollenbeck 131.</w:t>
      </w:r>
      <w:r w:rsidRPr="008771F9">
        <w:rPr>
          <w:rFonts w:eastAsia="Times New Roman" w:cs="Times New Roman"/>
          <w:color w:val="000000" w:themeColor="text1"/>
          <w:shd w:val="clear" w:color="auto" w:fill="FFFFFF"/>
        </w:rPr>
        <w:t> </w:t>
      </w:r>
    </w:p>
    <w:p w14:paraId="7C1C888C" w14:textId="5A45721C" w:rsidR="00FF0B24" w:rsidRPr="008771F9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Cole</w:t>
      </w:r>
      <w:r w:rsidR="00D048E8" w:rsidRPr="008771F9">
        <w:rPr>
          <w:rFonts w:cstheme="majorBidi"/>
          <w:b/>
          <w:color w:val="000000" w:themeColor="text1"/>
        </w:rPr>
        <w:t>, Greek</w:t>
      </w:r>
      <w:r w:rsidR="000602BB" w:rsidRPr="008771F9">
        <w:rPr>
          <w:rFonts w:cstheme="majorBidi"/>
          <w:color w:val="000000" w:themeColor="text1"/>
        </w:rPr>
        <w:t xml:space="preserve"> –</w:t>
      </w:r>
    </w:p>
    <w:p w14:paraId="554B68AF" w14:textId="36A1E818" w:rsidR="000071BE" w:rsidRPr="008771F9" w:rsidRDefault="008771F9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No report </w:t>
      </w:r>
    </w:p>
    <w:p w14:paraId="6B33CA53" w14:textId="1E0B3DE2" w:rsidR="00AC2CE1" w:rsidRDefault="008771F9" w:rsidP="001C036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Corsello</w:t>
      </w:r>
      <w:r w:rsidR="00C77B73" w:rsidRPr="008771F9">
        <w:rPr>
          <w:rFonts w:cstheme="majorBidi"/>
          <w:b/>
          <w:color w:val="000000" w:themeColor="text1"/>
        </w:rPr>
        <w:t>, Green</w:t>
      </w:r>
      <w:r w:rsidR="005B34E4" w:rsidRPr="008771F9">
        <w:rPr>
          <w:rFonts w:cstheme="majorBidi"/>
          <w:color w:val="000000" w:themeColor="text1"/>
        </w:rPr>
        <w:t xml:space="preserve"> </w:t>
      </w:r>
      <w:r w:rsidR="00880755" w:rsidRPr="008771F9">
        <w:rPr>
          <w:rFonts w:cstheme="majorBidi"/>
          <w:color w:val="000000" w:themeColor="text1"/>
        </w:rPr>
        <w:t>–</w:t>
      </w:r>
      <w:r w:rsidR="004A5EFA" w:rsidRPr="008771F9">
        <w:rPr>
          <w:rFonts w:cstheme="majorBidi"/>
          <w:color w:val="000000" w:themeColor="text1"/>
        </w:rPr>
        <w:t xml:space="preserve"> </w:t>
      </w:r>
      <w:r w:rsidR="003834BE" w:rsidRPr="008771F9">
        <w:rPr>
          <w:rFonts w:cstheme="majorBidi"/>
          <w:color w:val="000000" w:themeColor="text1"/>
        </w:rPr>
        <w:t xml:space="preserve"> </w:t>
      </w:r>
    </w:p>
    <w:p w14:paraId="3051DA7F" w14:textId="6F4DE8DC" w:rsidR="001C0364" w:rsidRPr="001C0364" w:rsidRDefault="001C0364" w:rsidP="001C036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1C0364">
        <w:rPr>
          <w:rFonts w:cstheme="majorBidi"/>
          <w:color w:val="000000" w:themeColor="text1"/>
        </w:rPr>
        <w:t xml:space="preserve">Will be meeting with Rachel for transition </w:t>
      </w:r>
    </w:p>
    <w:p w14:paraId="1D7C75F4" w14:textId="0497406D" w:rsidR="00034741" w:rsidRPr="008771F9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Melaku</w:t>
      </w:r>
      <w:r w:rsidR="00C0752F" w:rsidRPr="008771F9">
        <w:rPr>
          <w:rFonts w:cstheme="majorBidi"/>
          <w:b/>
          <w:color w:val="000000" w:themeColor="text1"/>
        </w:rPr>
        <w:t>, AIA</w:t>
      </w:r>
      <w:r w:rsidR="00C0752F" w:rsidRPr="008771F9">
        <w:rPr>
          <w:rFonts w:cstheme="majorBidi"/>
          <w:color w:val="000000" w:themeColor="text1"/>
        </w:rPr>
        <w:t xml:space="preserve"> –</w:t>
      </w:r>
    </w:p>
    <w:p w14:paraId="02B142F2" w14:textId="6BAAEB4C" w:rsidR="008771F9" w:rsidRPr="008771F9" w:rsidRDefault="008771F9" w:rsidP="008771F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Culture fest on Saturday (09/22) went well</w:t>
      </w:r>
    </w:p>
    <w:p w14:paraId="6561F249" w14:textId="1711A49E" w:rsidR="008771F9" w:rsidRPr="008771F9" w:rsidRDefault="008771F9" w:rsidP="008771F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 xml:space="preserve"> Hispanic Heritage Celebrations:- </w:t>
      </w:r>
    </w:p>
    <w:p w14:paraId="7998D972" w14:textId="267C2FDB" w:rsidR="008771F9" w:rsidRPr="008771F9" w:rsidRDefault="008771F9" w:rsidP="008771F9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We will be collaborating with Latin dance club and Shades of pearl. </w:t>
      </w:r>
    </w:p>
    <w:p w14:paraId="77DAF614" w14:textId="743B6AC6" w:rsidR="008771F9" w:rsidRPr="008771F9" w:rsidRDefault="008771F9" w:rsidP="008771F9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On September 27 (Thursday)</w:t>
      </w:r>
    </w:p>
    <w:p w14:paraId="37245029" w14:textId="30887241" w:rsidR="00914D2B" w:rsidRPr="008771F9" w:rsidRDefault="008771F9" w:rsidP="008771F9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>In Ness Auditorium from 7:00PM-9:00PM</w:t>
      </w:r>
    </w:p>
    <w:p w14:paraId="46D030C7" w14:textId="55373478" w:rsidR="0063213E" w:rsidRPr="008771F9" w:rsidRDefault="00CD2569" w:rsidP="0063213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XXX</w:t>
      </w:r>
      <w:r w:rsidR="008771F9" w:rsidRPr="008771F9">
        <w:rPr>
          <w:rFonts w:cstheme="majorBidi"/>
          <w:b/>
          <w:color w:val="000000" w:themeColor="text1"/>
        </w:rPr>
        <w:t>, Witten’Burbs</w:t>
      </w:r>
      <w:r w:rsidR="005B34E4" w:rsidRPr="008771F9">
        <w:rPr>
          <w:rFonts w:cstheme="majorBidi"/>
          <w:color w:val="000000" w:themeColor="text1"/>
        </w:rPr>
        <w:t xml:space="preserve"> </w:t>
      </w:r>
      <w:r w:rsidR="00880755" w:rsidRPr="008771F9">
        <w:rPr>
          <w:rFonts w:cstheme="majorBidi"/>
          <w:color w:val="000000" w:themeColor="text1"/>
        </w:rPr>
        <w:t>–</w:t>
      </w:r>
    </w:p>
    <w:p w14:paraId="74A90F21" w14:textId="20EC232F" w:rsidR="00B65CB6" w:rsidRPr="008771F9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295F63ED" w14:textId="4B7432BC" w:rsidR="000071BE" w:rsidRPr="008771F9" w:rsidRDefault="00AD68EA" w:rsidP="000071B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Gregg</w:t>
      </w:r>
      <w:r w:rsidR="00791ED1" w:rsidRPr="008771F9">
        <w:rPr>
          <w:rFonts w:cstheme="majorBidi"/>
          <w:b/>
          <w:color w:val="000000" w:themeColor="text1"/>
        </w:rPr>
        <w:t>, CBS</w:t>
      </w:r>
      <w:r w:rsidR="00791ED1" w:rsidRPr="008771F9">
        <w:rPr>
          <w:rFonts w:cstheme="majorBidi"/>
          <w:color w:val="000000" w:themeColor="text1"/>
        </w:rPr>
        <w:t xml:space="preserve"> </w:t>
      </w:r>
    </w:p>
    <w:p w14:paraId="6BBDA7BA" w14:textId="7C51A2A7" w:rsidR="000071BE" w:rsidRPr="008771F9" w:rsidRDefault="008771F9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No report </w:t>
      </w:r>
    </w:p>
    <w:p w14:paraId="65A5B3FE" w14:textId="7EB1377E" w:rsidR="00AC2CE1" w:rsidRPr="008771F9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Fisher,</w:t>
      </w:r>
      <w:r w:rsidR="00DB7C67" w:rsidRPr="008771F9">
        <w:rPr>
          <w:rFonts w:cstheme="majorBidi"/>
          <w:b/>
          <w:color w:val="000000" w:themeColor="text1"/>
        </w:rPr>
        <w:t xml:space="preserve"> Interfaith</w:t>
      </w:r>
      <w:r w:rsidR="00950831" w:rsidRPr="008771F9">
        <w:rPr>
          <w:rFonts w:cstheme="majorBidi"/>
          <w:color w:val="000000" w:themeColor="text1"/>
        </w:rPr>
        <w:t xml:space="preserve">- </w:t>
      </w:r>
    </w:p>
    <w:p w14:paraId="7079012C" w14:textId="200A82F1" w:rsidR="008771F9" w:rsidRPr="008771F9" w:rsidRDefault="008771F9" w:rsidP="008771F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Segoe UI"/>
          <w:color w:val="000000" w:themeColor="text1"/>
        </w:rPr>
      </w:pPr>
      <w:r w:rsidRPr="008771F9">
        <w:rPr>
          <w:rFonts w:eastAsia="Times New Roman" w:cs="Segoe UI"/>
          <w:color w:val="000000" w:themeColor="text1"/>
        </w:rPr>
        <w:t>First event is in the works to be the first week of October, date and time tbd.</w:t>
      </w:r>
    </w:p>
    <w:p w14:paraId="7977F9B3" w14:textId="3C4B3B2B" w:rsidR="000D7084" w:rsidRPr="008771F9" w:rsidRDefault="008771F9" w:rsidP="008771F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Segoe UI"/>
          <w:color w:val="000000" w:themeColor="text1"/>
        </w:rPr>
      </w:pPr>
      <w:r w:rsidRPr="008771F9">
        <w:rPr>
          <w:rFonts w:eastAsia="Times New Roman" w:cs="Segoe UI"/>
          <w:color w:val="000000" w:themeColor="text1"/>
        </w:rPr>
        <w:t>Meeting with PR to discuss the first committee meeting, date and time tbd.</w:t>
      </w:r>
    </w:p>
    <w:p w14:paraId="17AB5AE4" w14:textId="12FFA865" w:rsidR="009E0680" w:rsidRPr="008771F9" w:rsidRDefault="00B9055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bCs/>
          <w:color w:val="000000" w:themeColor="text1"/>
        </w:rPr>
        <w:t>Mays</w:t>
      </w:r>
      <w:r w:rsidR="00433CE3" w:rsidRPr="008771F9">
        <w:rPr>
          <w:rFonts w:cstheme="majorBidi"/>
          <w:b/>
          <w:bCs/>
          <w:color w:val="000000" w:themeColor="text1"/>
        </w:rPr>
        <w:t>, SAAC –</w:t>
      </w:r>
    </w:p>
    <w:p w14:paraId="62366544" w14:textId="62D9DAE0" w:rsidR="000071BE" w:rsidRPr="008771F9" w:rsidRDefault="008771F9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No report </w:t>
      </w:r>
    </w:p>
    <w:p w14:paraId="3C44D29B" w14:textId="72286458" w:rsidR="00B63F0C" w:rsidRPr="008771F9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8771F9">
        <w:rPr>
          <w:rFonts w:cstheme="majorBidi"/>
          <w:b/>
          <w:bCs/>
          <w:color w:val="000000" w:themeColor="text1"/>
        </w:rPr>
        <w:t>Poska</w:t>
      </w:r>
      <w:r w:rsidR="00B63F0C" w:rsidRPr="008771F9">
        <w:rPr>
          <w:rFonts w:cstheme="majorBidi"/>
          <w:b/>
          <w:bCs/>
          <w:color w:val="000000" w:themeColor="text1"/>
        </w:rPr>
        <w:t xml:space="preserve">, GSDA – </w:t>
      </w:r>
    </w:p>
    <w:p w14:paraId="378E7203" w14:textId="2C5E01F6" w:rsidR="000D7084" w:rsidRPr="008771F9" w:rsidRDefault="001C0364" w:rsidP="00AD68EA">
      <w:pPr>
        <w:pStyle w:val="ListParagraph"/>
        <w:numPr>
          <w:ilvl w:val="1"/>
          <w:numId w:val="31"/>
        </w:numPr>
        <w:rPr>
          <w:rFonts w:cstheme="majorBidi"/>
          <w:bCs/>
          <w:color w:val="000000" w:themeColor="text1"/>
        </w:rPr>
      </w:pPr>
      <w:r>
        <w:rPr>
          <w:rFonts w:cstheme="majorBidi"/>
          <w:bCs/>
          <w:color w:val="000000" w:themeColor="text1"/>
        </w:rPr>
        <w:t xml:space="preserve">Posters going up soon for suicide prevention in the LGBTQ  community </w:t>
      </w:r>
    </w:p>
    <w:p w14:paraId="29B8FEAD" w14:textId="3539AC2C" w:rsidR="00AC2CE1" w:rsidRPr="008771F9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Orduna</w:t>
      </w:r>
      <w:r w:rsidR="004C268E" w:rsidRPr="008771F9">
        <w:rPr>
          <w:rFonts w:cstheme="majorBidi"/>
          <w:b/>
          <w:color w:val="000000" w:themeColor="text1"/>
        </w:rPr>
        <w:t xml:space="preserve"> Zarazua</w:t>
      </w:r>
      <w:r w:rsidRPr="008771F9">
        <w:rPr>
          <w:rFonts w:cstheme="majorBidi"/>
          <w:b/>
          <w:color w:val="000000" w:themeColor="text1"/>
        </w:rPr>
        <w:t>, 2020</w:t>
      </w:r>
      <w:r w:rsidR="00DD7FDC" w:rsidRPr="008771F9">
        <w:rPr>
          <w:rFonts w:cstheme="majorBidi"/>
          <w:color w:val="000000" w:themeColor="text1"/>
        </w:rPr>
        <w:t xml:space="preserve"> – </w:t>
      </w:r>
    </w:p>
    <w:p w14:paraId="5E4B70E8" w14:textId="77777777" w:rsidR="00B90553" w:rsidRPr="00B90553" w:rsidRDefault="00B90553" w:rsidP="00B9055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exec meeting went very well</w:t>
      </w:r>
    </w:p>
    <w:p w14:paraId="0F37693F" w14:textId="77777777" w:rsidR="00B90553" w:rsidRPr="00B90553" w:rsidRDefault="00B90553" w:rsidP="00B9055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binding event oct 18</w:t>
      </w:r>
    </w:p>
    <w:p w14:paraId="5BCD5E1E" w14:textId="77777777" w:rsidR="00B90553" w:rsidRPr="00B90553" w:rsidRDefault="00B90553" w:rsidP="00B90553">
      <w:pPr>
        <w:numPr>
          <w:ilvl w:val="2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flyer is done</w:t>
      </w:r>
    </w:p>
    <w:p w14:paraId="70A082A2" w14:textId="77777777" w:rsidR="00B90553" w:rsidRPr="00B90553" w:rsidRDefault="00B90553" w:rsidP="00B90553">
      <w:pPr>
        <w:numPr>
          <w:ilvl w:val="2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loction is reserved</w:t>
      </w:r>
    </w:p>
    <w:p w14:paraId="58C0639B" w14:textId="77777777" w:rsidR="00B90553" w:rsidRPr="00B90553" w:rsidRDefault="00B90553" w:rsidP="00B90553">
      <w:pPr>
        <w:numPr>
          <w:ilvl w:val="2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still need to get catering order done</w:t>
      </w:r>
    </w:p>
    <w:p w14:paraId="67BA1ABB" w14:textId="77777777" w:rsidR="00B90553" w:rsidRPr="00B90553" w:rsidRDefault="00B90553" w:rsidP="00B9055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is tiger fund and the finance committee the sam thing? or are they different meetings?</w:t>
      </w:r>
    </w:p>
    <w:p w14:paraId="69A06793" w14:textId="77777777" w:rsidR="00B90553" w:rsidRPr="00B90553" w:rsidRDefault="00B90553" w:rsidP="00B9055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exec officers have not been reached out regarding the meetings they are required to attend. Who do we contact to get dates and times?</w:t>
      </w:r>
    </w:p>
    <w:p w14:paraId="210DE70D" w14:textId="582AAED0" w:rsidR="00503F3B" w:rsidRPr="008771F9" w:rsidRDefault="00B90553" w:rsidP="00B90553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 xml:space="preserve">cabinet app is </w:t>
      </w:r>
      <w:r w:rsidR="001C0364" w:rsidRPr="00B90553">
        <w:rPr>
          <w:rFonts w:eastAsia="Times New Roman" w:cs="Times New Roman"/>
          <w:color w:val="000000" w:themeColor="text1"/>
        </w:rPr>
        <w:t>complete;</w:t>
      </w:r>
      <w:r w:rsidRPr="00B90553">
        <w:rPr>
          <w:rFonts w:eastAsia="Times New Roman" w:cs="Times New Roman"/>
          <w:color w:val="000000" w:themeColor="text1"/>
        </w:rPr>
        <w:t xml:space="preserve"> how do we send it out to students?</w:t>
      </w:r>
    </w:p>
    <w:p w14:paraId="4432E1FE" w14:textId="3095FC52" w:rsidR="00503F3B" w:rsidRPr="008771F9" w:rsidRDefault="00B9055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Joseph</w:t>
      </w:r>
      <w:r w:rsidR="00C0428A" w:rsidRPr="008771F9">
        <w:rPr>
          <w:rFonts w:cstheme="majorBidi"/>
          <w:b/>
          <w:color w:val="000000" w:themeColor="text1"/>
        </w:rPr>
        <w:t>, 20</w:t>
      </w:r>
      <w:r w:rsidR="00CC6BBA" w:rsidRPr="008771F9">
        <w:rPr>
          <w:rFonts w:cstheme="majorBidi"/>
          <w:b/>
          <w:color w:val="000000" w:themeColor="text1"/>
        </w:rPr>
        <w:t>21</w:t>
      </w:r>
      <w:r w:rsidR="00C0428A" w:rsidRPr="008771F9">
        <w:rPr>
          <w:rFonts w:cstheme="majorBidi"/>
          <w:color w:val="000000" w:themeColor="text1"/>
        </w:rPr>
        <w:t xml:space="preserve"> – </w:t>
      </w:r>
    </w:p>
    <w:p w14:paraId="6A373F42" w14:textId="79608BF5" w:rsidR="00AD68EA" w:rsidRPr="008771F9" w:rsidRDefault="0001096E" w:rsidP="00AD68E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No report </w:t>
      </w:r>
    </w:p>
    <w:p w14:paraId="337C6A63" w14:textId="5CAF93CE" w:rsidR="00AD68EA" w:rsidRPr="008771F9" w:rsidRDefault="00B9055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Thombs</w:t>
      </w:r>
      <w:r w:rsidR="00AD68EA" w:rsidRPr="008771F9">
        <w:rPr>
          <w:rFonts w:cstheme="majorBidi"/>
          <w:b/>
          <w:color w:val="000000" w:themeColor="text1"/>
        </w:rPr>
        <w:t>, 202</w:t>
      </w:r>
      <w:r w:rsidRPr="008771F9">
        <w:rPr>
          <w:rFonts w:cstheme="majorBidi"/>
          <w:b/>
          <w:color w:val="000000" w:themeColor="text1"/>
        </w:rPr>
        <w:t>2</w:t>
      </w:r>
      <w:r w:rsidR="00AD68EA" w:rsidRPr="008771F9">
        <w:rPr>
          <w:rFonts w:cstheme="majorBidi"/>
          <w:color w:val="000000" w:themeColor="text1"/>
        </w:rPr>
        <w:t xml:space="preserve"> - </w:t>
      </w:r>
    </w:p>
    <w:p w14:paraId="472A51CE" w14:textId="6301FC2E" w:rsidR="00503F3B" w:rsidRPr="008771F9" w:rsidRDefault="00503F3B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3D840317" w14:textId="4A969DF8" w:rsidR="00AC2CE1" w:rsidRPr="008771F9" w:rsidRDefault="006F24E3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Gill</w:t>
      </w:r>
      <w:r w:rsidR="00C514EC" w:rsidRPr="008771F9">
        <w:rPr>
          <w:rFonts w:cstheme="majorBidi"/>
          <w:b/>
          <w:color w:val="000000" w:themeColor="text1"/>
        </w:rPr>
        <w:t xml:space="preserve"> </w:t>
      </w:r>
      <w:r w:rsidR="00C02BD5" w:rsidRPr="008771F9">
        <w:rPr>
          <w:rFonts w:cstheme="majorBidi"/>
          <w:b/>
          <w:color w:val="000000" w:themeColor="text1"/>
        </w:rPr>
        <w:t>, Advisor</w:t>
      </w:r>
      <w:r w:rsidR="00C02BD5" w:rsidRPr="008771F9">
        <w:rPr>
          <w:rFonts w:cstheme="majorBidi"/>
          <w:color w:val="000000" w:themeColor="text1"/>
        </w:rPr>
        <w:t xml:space="preserve"> </w:t>
      </w:r>
      <w:r w:rsidR="00406FBF" w:rsidRPr="008771F9">
        <w:rPr>
          <w:rFonts w:cstheme="majorBidi"/>
          <w:color w:val="000000" w:themeColor="text1"/>
        </w:rPr>
        <w:t>–</w:t>
      </w:r>
    </w:p>
    <w:p w14:paraId="0F371481" w14:textId="2CF131CA" w:rsidR="00AC2CE1" w:rsidRPr="008771F9" w:rsidRDefault="00AC2CE1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</w:p>
    <w:p w14:paraId="02D05B4F" w14:textId="6E92E807" w:rsidR="00880755" w:rsidRPr="008771F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Committee Reports:</w:t>
      </w:r>
      <w:r w:rsidR="00423A16" w:rsidRPr="008771F9">
        <w:rPr>
          <w:rFonts w:cstheme="majorBidi"/>
          <w:color w:val="000000" w:themeColor="text1"/>
        </w:rPr>
        <w:t xml:space="preserve"> (5 minutes)</w:t>
      </w:r>
    </w:p>
    <w:p w14:paraId="3D2FE148" w14:textId="4E693A93" w:rsidR="0051122E" w:rsidRPr="008771F9" w:rsidRDefault="001C2230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Hurst</w:t>
      </w:r>
      <w:r w:rsidR="00B448BD" w:rsidRPr="008771F9">
        <w:rPr>
          <w:rFonts w:cstheme="majorBidi"/>
          <w:b/>
          <w:color w:val="000000" w:themeColor="text1"/>
        </w:rPr>
        <w:t xml:space="preserve">, </w:t>
      </w:r>
      <w:r w:rsidR="00880755" w:rsidRPr="008771F9">
        <w:rPr>
          <w:rFonts w:cstheme="majorBidi"/>
          <w:b/>
          <w:color w:val="000000" w:themeColor="text1"/>
        </w:rPr>
        <w:t xml:space="preserve">Build a Better Wittenberg </w:t>
      </w:r>
      <w:r w:rsidR="00880755" w:rsidRPr="008771F9">
        <w:rPr>
          <w:rFonts w:cstheme="majorBidi"/>
          <w:color w:val="000000" w:themeColor="text1"/>
        </w:rPr>
        <w:t>–</w:t>
      </w:r>
    </w:p>
    <w:p w14:paraId="49F6B629" w14:textId="35F8F5CA" w:rsidR="000D7084" w:rsidRPr="008771F9" w:rsidRDefault="001C2230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No report </w:t>
      </w:r>
    </w:p>
    <w:p w14:paraId="6C2425BF" w14:textId="57EB6E62" w:rsidR="008C1683" w:rsidRPr="008771F9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Racanelli, Finance</w:t>
      </w:r>
      <w:r w:rsidR="00B132BD" w:rsidRPr="008771F9">
        <w:rPr>
          <w:rFonts w:cstheme="majorBidi"/>
          <w:color w:val="000000" w:themeColor="text1"/>
        </w:rPr>
        <w:t xml:space="preserve">- </w:t>
      </w:r>
    </w:p>
    <w:p w14:paraId="74BFF777" w14:textId="7BDAB15C" w:rsidR="00AC2CE1" w:rsidRPr="008771F9" w:rsidRDefault="008771F9" w:rsidP="008771F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Segoe UI"/>
          <w:color w:val="000000" w:themeColor="text1"/>
        </w:rPr>
      </w:pPr>
      <w:r w:rsidRPr="008771F9">
        <w:rPr>
          <w:rFonts w:eastAsia="Times New Roman" w:cs="Segoe UI"/>
          <w:color w:val="000000" w:themeColor="text1"/>
        </w:rPr>
        <w:t>Tiger Fund funded AIA international food festival $700</w:t>
      </w:r>
    </w:p>
    <w:p w14:paraId="27AB4305" w14:textId="05AFE9BC" w:rsidR="00071A32" w:rsidRPr="008771F9" w:rsidRDefault="00AD68E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Untenaher</w:t>
      </w:r>
      <w:r w:rsidR="00B448BD" w:rsidRPr="008771F9">
        <w:rPr>
          <w:rFonts w:cstheme="majorBidi"/>
          <w:b/>
          <w:color w:val="000000" w:themeColor="text1"/>
        </w:rPr>
        <w:t>, Educational Policy</w:t>
      </w:r>
      <w:r w:rsidR="00B52728" w:rsidRPr="008771F9">
        <w:rPr>
          <w:rFonts w:cstheme="majorBidi"/>
          <w:color w:val="000000" w:themeColor="text1"/>
        </w:rPr>
        <w:t xml:space="preserve"> </w:t>
      </w:r>
      <w:r w:rsidR="00B52728" w:rsidRPr="008771F9">
        <w:rPr>
          <w:rFonts w:cstheme="majorBidi"/>
          <w:color w:val="000000" w:themeColor="text1"/>
        </w:rPr>
        <w:softHyphen/>
        <w:t>–</w:t>
      </w:r>
    </w:p>
    <w:p w14:paraId="2E782A2E" w14:textId="7175EC34" w:rsidR="000071BE" w:rsidRPr="008771F9" w:rsidRDefault="00B90553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No report </w:t>
      </w:r>
    </w:p>
    <w:p w14:paraId="477F85F5" w14:textId="38968236" w:rsidR="00CA4005" w:rsidRPr="008771F9" w:rsidRDefault="00AD68EA" w:rsidP="00B65CB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Nydegger</w:t>
      </w:r>
      <w:r w:rsidR="00B448BD" w:rsidRPr="008771F9">
        <w:rPr>
          <w:rFonts w:cstheme="majorBidi"/>
          <w:b/>
          <w:color w:val="000000" w:themeColor="text1"/>
        </w:rPr>
        <w:t xml:space="preserve">, Public Relations </w:t>
      </w:r>
      <w:r w:rsidR="008C1683" w:rsidRPr="008771F9">
        <w:rPr>
          <w:rFonts w:cstheme="majorBidi"/>
          <w:color w:val="000000" w:themeColor="text1"/>
        </w:rPr>
        <w:t>–</w:t>
      </w:r>
      <w:r w:rsidR="00B65CB6" w:rsidRPr="008771F9">
        <w:rPr>
          <w:rFonts w:cstheme="majorBidi"/>
          <w:color w:val="000000" w:themeColor="text1"/>
        </w:rPr>
        <w:t xml:space="preserve"> </w:t>
      </w:r>
    </w:p>
    <w:p w14:paraId="04C0B385" w14:textId="0FD31E7F" w:rsidR="00AD5F19" w:rsidRPr="008771F9" w:rsidRDefault="00AD5F19" w:rsidP="00AD5F1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 </w:t>
      </w:r>
      <w:r w:rsidR="008771F9" w:rsidRPr="008771F9">
        <w:rPr>
          <w:rFonts w:cstheme="majorBidi"/>
          <w:color w:val="000000" w:themeColor="text1"/>
        </w:rPr>
        <w:t xml:space="preserve">No report </w:t>
      </w:r>
    </w:p>
    <w:p w14:paraId="2D536682" w14:textId="34886B87" w:rsidR="00071A32" w:rsidRPr="008771F9" w:rsidRDefault="00CC6BB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Kraus</w:t>
      </w:r>
      <w:r w:rsidR="00B448BD" w:rsidRPr="008771F9">
        <w:rPr>
          <w:rFonts w:cstheme="majorBidi"/>
          <w:b/>
          <w:color w:val="000000" w:themeColor="text1"/>
        </w:rPr>
        <w:t>, Elections</w:t>
      </w:r>
      <w:r w:rsidR="00027E1F" w:rsidRPr="008771F9">
        <w:rPr>
          <w:rFonts w:cstheme="majorBidi"/>
          <w:color w:val="000000" w:themeColor="text1"/>
        </w:rPr>
        <w:t xml:space="preserve"> </w:t>
      </w:r>
    </w:p>
    <w:p w14:paraId="79B2253A" w14:textId="6631F11A" w:rsidR="0080484D" w:rsidRPr="008771F9" w:rsidRDefault="001C2230" w:rsidP="00470ED7">
      <w:pPr>
        <w:pStyle w:val="ListParagraph"/>
        <w:numPr>
          <w:ilvl w:val="0"/>
          <w:numId w:val="35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Sending out Witten burbs application again</w:t>
      </w:r>
    </w:p>
    <w:p w14:paraId="12B0EA97" w14:textId="59148DE5" w:rsidR="00B45690" w:rsidRPr="008771F9" w:rsidRDefault="001C2230" w:rsidP="00B45690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Corsello</w:t>
      </w:r>
      <w:r w:rsidR="00B45690" w:rsidRPr="008771F9">
        <w:rPr>
          <w:rFonts w:cstheme="majorBidi"/>
          <w:b/>
          <w:color w:val="000000" w:themeColor="text1"/>
        </w:rPr>
        <w:t>,</w:t>
      </w:r>
      <w:r w:rsidR="00B45690" w:rsidRPr="008771F9">
        <w:rPr>
          <w:rFonts w:cstheme="majorBidi"/>
          <w:color w:val="000000" w:themeColor="text1"/>
        </w:rPr>
        <w:t xml:space="preserve"> </w:t>
      </w:r>
      <w:r w:rsidR="00B45690" w:rsidRPr="008771F9">
        <w:rPr>
          <w:rFonts w:cstheme="majorBidi"/>
          <w:b/>
          <w:color w:val="000000" w:themeColor="text1"/>
        </w:rPr>
        <w:t xml:space="preserve">Dining Services Committee </w:t>
      </w:r>
      <w:r w:rsidR="00950131" w:rsidRPr="008771F9">
        <w:rPr>
          <w:rFonts w:cstheme="majorBidi"/>
          <w:b/>
          <w:color w:val="000000" w:themeColor="text1"/>
        </w:rPr>
        <w:t>–</w:t>
      </w:r>
      <w:r w:rsidR="00B45690" w:rsidRPr="008771F9">
        <w:rPr>
          <w:rFonts w:cstheme="majorBidi"/>
          <w:color w:val="000000" w:themeColor="text1"/>
        </w:rPr>
        <w:t xml:space="preserve"> </w:t>
      </w:r>
    </w:p>
    <w:p w14:paraId="40A6FE90" w14:textId="31459C38" w:rsidR="000071BE" w:rsidRPr="008771F9" w:rsidRDefault="008771F9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 xml:space="preserve">No report </w:t>
      </w:r>
    </w:p>
    <w:p w14:paraId="22921422" w14:textId="25D98F7F" w:rsidR="004A0FA0" w:rsidRPr="008771F9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  <w:color w:val="000000" w:themeColor="text1"/>
        </w:rPr>
      </w:pPr>
      <w:r w:rsidRPr="008771F9">
        <w:rPr>
          <w:rFonts w:cstheme="majorBidi"/>
          <w:b/>
          <w:color w:val="000000" w:themeColor="text1"/>
        </w:rPr>
        <w:t>XXX</w:t>
      </w:r>
      <w:r w:rsidR="00793161" w:rsidRPr="008771F9">
        <w:rPr>
          <w:rFonts w:cstheme="majorBidi"/>
          <w:b/>
          <w:color w:val="000000" w:themeColor="text1"/>
        </w:rPr>
        <w:t xml:space="preserve">, </w:t>
      </w:r>
      <w:r w:rsidR="004A0FA0" w:rsidRPr="008771F9">
        <w:rPr>
          <w:rFonts w:cstheme="majorBidi"/>
          <w:b/>
          <w:color w:val="000000" w:themeColor="text1"/>
        </w:rPr>
        <w:t>Diversity Coalition-</w:t>
      </w:r>
    </w:p>
    <w:p w14:paraId="7DEEE203" w14:textId="173B6B50" w:rsidR="00722EF7" w:rsidRPr="008771F9" w:rsidRDefault="00553D5A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Looking into doing a TTT focusing on the environment</w:t>
      </w:r>
    </w:p>
    <w:p w14:paraId="68406CCC" w14:textId="77777777" w:rsidR="000D7084" w:rsidRPr="008771F9" w:rsidRDefault="000D7084" w:rsidP="000D7084">
      <w:pPr>
        <w:pStyle w:val="ListParagraph"/>
        <w:ind w:left="1080"/>
        <w:rPr>
          <w:rFonts w:cstheme="majorBidi"/>
          <w:color w:val="000000" w:themeColor="text1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Open Forum:</w:t>
      </w:r>
    </w:p>
    <w:p w14:paraId="5D90A365" w14:textId="7727BF40" w:rsidR="00553D5A" w:rsidRDefault="00553D5A" w:rsidP="00553D5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Orduna: Who do we send suggestions for TTT to </w:t>
      </w:r>
    </w:p>
    <w:p w14:paraId="10D93089" w14:textId="2FD8F539" w:rsidR="00553D5A" w:rsidRDefault="00553D5A" w:rsidP="00553D5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Wallace: Justin, Chloe, or I </w:t>
      </w:r>
    </w:p>
    <w:p w14:paraId="4AE0DF07" w14:textId="25047F8C" w:rsidR="00553D5A" w:rsidRDefault="00553D5A" w:rsidP="00553D5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Cleveland: Do we all have access to the one drive</w:t>
      </w:r>
    </w:p>
    <w:p w14:paraId="314451D7" w14:textId="1AD63202" w:rsidR="00553D5A" w:rsidRDefault="00553D5A" w:rsidP="00553D5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Nydegger: Will give access to everyone </w:t>
      </w:r>
    </w:p>
    <w:p w14:paraId="389DDA8D" w14:textId="6D6D4A4B" w:rsidR="00553D5A" w:rsidRDefault="00553D5A" w:rsidP="00553D5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Wallace: All student senators will get their W Day T-shirts before the event so we can wear them there </w:t>
      </w:r>
    </w:p>
    <w:p w14:paraId="14C80F1E" w14:textId="314CA5FE" w:rsidR="00553D5A" w:rsidRDefault="00553D5A" w:rsidP="00553D5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Gregg: Capital Fund? </w:t>
      </w:r>
      <w:r w:rsidR="003E7D05">
        <w:rPr>
          <w:rFonts w:cstheme="majorBidi"/>
          <w:color w:val="000000" w:themeColor="text1"/>
        </w:rPr>
        <w:t>What is the process for deciding what we do?</w:t>
      </w:r>
    </w:p>
    <w:p w14:paraId="6010C499" w14:textId="77777777" w:rsidR="001B6D09" w:rsidRDefault="001B6D09" w:rsidP="001B6D09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Ross Angelo: Parking and student parking</w:t>
      </w:r>
    </w:p>
    <w:p w14:paraId="7E53126C" w14:textId="77777777" w:rsidR="001B6D09" w:rsidRDefault="001B6D09" w:rsidP="001B6D0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They have seen a large number of ticketing </w:t>
      </w:r>
    </w:p>
    <w:p w14:paraId="53F6A834" w14:textId="77777777" w:rsidR="001B6D09" w:rsidRDefault="001B6D09" w:rsidP="001B6D0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Solution for a part of the problem offer parking passes for student worker</w:t>
      </w:r>
    </w:p>
    <w:p w14:paraId="389FAD2E" w14:textId="77777777" w:rsidR="001B6D09" w:rsidRDefault="001B6D09" w:rsidP="001B6D09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Something to clarify that you can park here </w:t>
      </w:r>
    </w:p>
    <w:p w14:paraId="60C392D4" w14:textId="77777777" w:rsidR="001B6D09" w:rsidRDefault="001B6D09" w:rsidP="001B6D09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Resi</w:t>
      </w:r>
    </w:p>
    <w:p w14:paraId="49E4B60B" w14:textId="77777777" w:rsidR="001B6D09" w:rsidRDefault="001B6D09" w:rsidP="001B6D09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HYPER </w:t>
      </w:r>
    </w:p>
    <w:p w14:paraId="66289478" w14:textId="77777777" w:rsidR="001B6D09" w:rsidRDefault="001B6D09" w:rsidP="001B6D09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Carnage </w:t>
      </w:r>
    </w:p>
    <w:p w14:paraId="3DD49C95" w14:textId="77777777" w:rsidR="001B6D09" w:rsidRDefault="001B6D09" w:rsidP="001B6D09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Other lots where students work </w:t>
      </w:r>
    </w:p>
    <w:p w14:paraId="2087C391" w14:textId="77777777" w:rsidR="001B6D09" w:rsidRDefault="001B6D09" w:rsidP="001B6D0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Senators offered up further disscuion about issue with parking on campus</w:t>
      </w:r>
    </w:p>
    <w:p w14:paraId="4D12AA01" w14:textId="225EC867" w:rsidR="001B6D09" w:rsidRPr="001B6D09" w:rsidRDefault="001B6D09" w:rsidP="001B6D0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Wallace: bring it to chief Hutchsons and see if this would be a possible discussion </w:t>
      </w:r>
      <w:bookmarkStart w:id="0" w:name="_GoBack"/>
      <w:bookmarkEnd w:id="0"/>
    </w:p>
    <w:p w14:paraId="1E104B30" w14:textId="77777777" w:rsidR="00AC2CE1" w:rsidRPr="008771F9" w:rsidRDefault="00AC2CE1" w:rsidP="00AC2CE1">
      <w:pPr>
        <w:rPr>
          <w:rFonts w:cstheme="majorBidi"/>
          <w:color w:val="000000" w:themeColor="text1"/>
        </w:rPr>
      </w:pPr>
    </w:p>
    <w:p w14:paraId="1373DC9F" w14:textId="4D69F9BB" w:rsidR="009E0680" w:rsidRPr="008771F9" w:rsidRDefault="00880755" w:rsidP="00AC2CE1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Old Business:</w:t>
      </w:r>
    </w:p>
    <w:p w14:paraId="70EE798F" w14:textId="3BA76C05" w:rsidR="00AC2CE1" w:rsidRPr="008771F9" w:rsidRDefault="00AC2CE1" w:rsidP="000D7084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</w:p>
    <w:p w14:paraId="1D0C33B2" w14:textId="4E90954B" w:rsidR="00AC2CE1" w:rsidRPr="008771F9" w:rsidRDefault="00880755" w:rsidP="003B1D9F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New Business:</w:t>
      </w:r>
      <w:r w:rsidR="00591438" w:rsidRPr="008771F9">
        <w:rPr>
          <w:rFonts w:cstheme="majorBidi"/>
          <w:color w:val="000000" w:themeColor="text1"/>
        </w:rPr>
        <w:t xml:space="preserve"> </w:t>
      </w:r>
    </w:p>
    <w:p w14:paraId="65D1C9F4" w14:textId="5ABBCB5F" w:rsidR="00B90553" w:rsidRPr="008771F9" w:rsidRDefault="00B90553" w:rsidP="00B9055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8771F9">
        <w:rPr>
          <w:rFonts w:eastAsia="Times New Roman" w:cs="Times New Roman"/>
          <w:color w:val="000000" w:themeColor="text1"/>
        </w:rPr>
        <w:t xml:space="preserve">Appointment’s </w:t>
      </w:r>
    </w:p>
    <w:p w14:paraId="0E79B931" w14:textId="77777777" w:rsidR="00B90553" w:rsidRPr="00B90553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MacKenzie Mason - Athletic Policy and Recreation Committee</w:t>
      </w:r>
    </w:p>
    <w:p w14:paraId="6EC24991" w14:textId="77777777" w:rsidR="00B90553" w:rsidRPr="00B90553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Cameron Dobrotka - Educational Policy Committee and Budget and Compensation Advisory Committee</w:t>
      </w:r>
    </w:p>
    <w:p w14:paraId="2E8D256E" w14:textId="77777777" w:rsidR="00B90553" w:rsidRPr="00B90553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Greta Anderson - Budget and Compensation Advisory Committee</w:t>
      </w:r>
    </w:p>
    <w:p w14:paraId="77E1BA35" w14:textId="77777777" w:rsidR="00B90553" w:rsidRPr="00B90553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Alexandra Mowery - Programming Committee</w:t>
      </w:r>
    </w:p>
    <w:p w14:paraId="29B18DDF" w14:textId="77777777" w:rsidR="00B90553" w:rsidRDefault="00B90553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B90553">
        <w:rPr>
          <w:rFonts w:eastAsia="Times New Roman" w:cs="Times New Roman"/>
          <w:color w:val="000000" w:themeColor="text1"/>
        </w:rPr>
        <w:t>Logan Kirby - Budget and Compensation Advisory Committee</w:t>
      </w:r>
    </w:p>
    <w:p w14:paraId="5547AB7C" w14:textId="398A8917" w:rsidR="001B6D09" w:rsidRDefault="001B6D09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Bylaws suspended for voting </w:t>
      </w:r>
    </w:p>
    <w:p w14:paraId="25844B53" w14:textId="5F4A72BC" w:rsidR="004A6774" w:rsidRPr="00B90553" w:rsidRDefault="004A6774" w:rsidP="00B90553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Approve</w:t>
      </w:r>
    </w:p>
    <w:p w14:paraId="33EC7B65" w14:textId="77777777" w:rsidR="00553D5A" w:rsidRDefault="00B90553" w:rsidP="00722EF7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10,000</w:t>
      </w:r>
      <w:r w:rsidR="008771F9" w:rsidRPr="008771F9">
        <w:rPr>
          <w:rFonts w:cstheme="majorBidi"/>
          <w:color w:val="000000" w:themeColor="text1"/>
        </w:rPr>
        <w:t xml:space="preserve"> for Physical Plant</w:t>
      </w:r>
      <w:r w:rsidR="00553D5A">
        <w:rPr>
          <w:rFonts w:cstheme="majorBidi"/>
          <w:color w:val="000000" w:themeColor="text1"/>
        </w:rPr>
        <w:t xml:space="preserve"> for permit recycling bin and update water fountains. </w:t>
      </w:r>
    </w:p>
    <w:p w14:paraId="39CB0DA0" w14:textId="77777777" w:rsidR="00553D5A" w:rsidRDefault="00553D5A" w:rsidP="00553D5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Wallace: </w:t>
      </w:r>
    </w:p>
    <w:p w14:paraId="6A2A1A11" w14:textId="77777777" w:rsidR="00553D5A" w:rsidRDefault="00553D5A" w:rsidP="00553D5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Poska: Is the money coming from the capital fund? </w:t>
      </w:r>
    </w:p>
    <w:p w14:paraId="101AF6D8" w14:textId="77777777" w:rsidR="00553D5A" w:rsidRDefault="00553D5A" w:rsidP="002F58E9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Wallace: Main goal to ma</w:t>
      </w:r>
    </w:p>
    <w:p w14:paraId="40A336D0" w14:textId="1891AD5B" w:rsidR="00553D5A" w:rsidRDefault="002F58E9" w:rsidP="00553D5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Joseph</w:t>
      </w:r>
      <w:r w:rsidR="00553D5A">
        <w:rPr>
          <w:rFonts w:cstheme="majorBidi"/>
          <w:color w:val="000000" w:themeColor="text1"/>
        </w:rPr>
        <w:t xml:space="preserve">: Residence halls </w:t>
      </w:r>
    </w:p>
    <w:p w14:paraId="0ABC0507" w14:textId="77C04C0E" w:rsidR="00553D5A" w:rsidRDefault="001B6D09" w:rsidP="00553D5A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Wallace</w:t>
      </w:r>
      <w:r w:rsidR="00553D5A">
        <w:rPr>
          <w:rFonts w:cstheme="majorBidi"/>
          <w:color w:val="000000" w:themeColor="text1"/>
        </w:rPr>
        <w:t xml:space="preserve">: Can you send me locations that you feel are a priority </w:t>
      </w:r>
    </w:p>
    <w:p w14:paraId="1B133B70" w14:textId="77777777" w:rsidR="00553D5A" w:rsidRDefault="00553D5A" w:rsidP="00553D5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Orduna Zarazua: How are they regulating what gets thrown into the recycling bins</w:t>
      </w:r>
    </w:p>
    <w:p w14:paraId="51773DCC" w14:textId="77777777" w:rsidR="00553D5A" w:rsidRDefault="00553D5A" w:rsidP="00553D5A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Wallace: </w:t>
      </w:r>
    </w:p>
    <w:p w14:paraId="1971AE13" w14:textId="6E140368" w:rsidR="00722EF7" w:rsidRDefault="00553D5A" w:rsidP="00553D5A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Cole: It gets sorted at a recycling center  </w:t>
      </w:r>
    </w:p>
    <w:p w14:paraId="39667856" w14:textId="0B64624E" w:rsidR="002F58E9" w:rsidRDefault="002F58E9" w:rsidP="00553D5A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Corsello: working on presentations for what is and what isn’t recyclable</w:t>
      </w:r>
    </w:p>
    <w:p w14:paraId="251C05E8" w14:textId="13837DA3" w:rsidR="002F58E9" w:rsidRDefault="002F58E9" w:rsidP="00553D5A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Cleveland: They often out the numbers of what’s recyclable on the contains </w:t>
      </w:r>
    </w:p>
    <w:p w14:paraId="1398E23E" w14:textId="0EC6AE8D" w:rsidR="002F58E9" w:rsidRDefault="002F58E9" w:rsidP="002F58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Joseph: Where should we prioritize? </w:t>
      </w:r>
    </w:p>
    <w:p w14:paraId="17869E7B" w14:textId="46347094" w:rsidR="002F58E9" w:rsidRDefault="002F58E9" w:rsidP="002F58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Wallace: reminder we are voting for your constituents </w:t>
      </w:r>
    </w:p>
    <w:p w14:paraId="560AAD6C" w14:textId="4A43181F" w:rsidR="002F58E9" w:rsidRDefault="002F58E9" w:rsidP="002F58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Nydegger: sustainable and competitive university. Send the suggestions of locations to Rachel to send out to physical plant</w:t>
      </w:r>
    </w:p>
    <w:p w14:paraId="2182CD24" w14:textId="0C563AC0" w:rsidR="002F58E9" w:rsidRDefault="002F58E9" w:rsidP="004A677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Cleveland: D</w:t>
      </w:r>
      <w:r w:rsidRPr="004A6774">
        <w:rPr>
          <w:rFonts w:cstheme="majorBidi"/>
          <w:color w:val="000000" w:themeColor="text1"/>
        </w:rPr>
        <w:t xml:space="preserve">istinguish the difference between a filler stations and updating the filters </w:t>
      </w:r>
    </w:p>
    <w:p w14:paraId="68DC90C3" w14:textId="70AA6DEA" w:rsidR="001B6D09" w:rsidRDefault="001B6D09" w:rsidP="004A677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Bylaws suspended for voting </w:t>
      </w:r>
    </w:p>
    <w:p w14:paraId="631890C5" w14:textId="4076B82C" w:rsidR="004A6774" w:rsidRPr="004A6774" w:rsidRDefault="004A6774" w:rsidP="004A677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Approved</w:t>
      </w:r>
    </w:p>
    <w:p w14:paraId="1F501E1C" w14:textId="183629CE" w:rsidR="00656F52" w:rsidRPr="008771F9" w:rsidRDefault="00656F52" w:rsidP="00AC2CE1">
      <w:pPr>
        <w:pStyle w:val="ListParagraph"/>
        <w:ind w:left="1440"/>
        <w:rPr>
          <w:rFonts w:cstheme="majorBidi"/>
          <w:color w:val="000000" w:themeColor="text1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A</w:t>
      </w:r>
      <w:r w:rsidR="00B132BD" w:rsidRPr="008771F9">
        <w:rPr>
          <w:rFonts w:cstheme="majorBidi"/>
          <w:color w:val="000000" w:themeColor="text1"/>
        </w:rPr>
        <w:t>nnouncements</w:t>
      </w:r>
      <w:r w:rsidR="00CA4005" w:rsidRPr="008771F9">
        <w:rPr>
          <w:rFonts w:cstheme="majorBidi"/>
          <w:color w:val="000000" w:themeColor="text1"/>
        </w:rPr>
        <w:t xml:space="preserve">: </w:t>
      </w:r>
    </w:p>
    <w:p w14:paraId="5E4018A9" w14:textId="49ABF628" w:rsidR="001B6D09" w:rsidRDefault="001D27FA" w:rsidP="00C948A8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B6D09">
        <w:rPr>
          <w:rFonts w:cstheme="majorBidi"/>
          <w:color w:val="000000" w:themeColor="text1"/>
        </w:rPr>
        <w:t>Orduna: Moonball</w:t>
      </w:r>
      <w:r w:rsidR="001B6D09">
        <w:rPr>
          <w:rFonts w:cstheme="majorBidi"/>
          <w:color w:val="000000" w:themeColor="text1"/>
        </w:rPr>
        <w:t xml:space="preserve"> coming up! Talk to a gphi about making a team</w:t>
      </w:r>
    </w:p>
    <w:p w14:paraId="0C4BF660" w14:textId="33652966" w:rsidR="001D27FA" w:rsidRPr="001B6D09" w:rsidRDefault="001D27FA" w:rsidP="00C948A8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1B6D09">
        <w:rPr>
          <w:rFonts w:cstheme="majorBidi"/>
          <w:color w:val="000000" w:themeColor="text1"/>
        </w:rPr>
        <w:t xml:space="preserve"> </w:t>
      </w:r>
      <w:r w:rsidR="001B6D09" w:rsidRPr="001B6D09">
        <w:rPr>
          <w:rFonts w:cstheme="majorBidi"/>
          <w:color w:val="000000" w:themeColor="text1"/>
        </w:rPr>
        <w:t>Untenaher</w:t>
      </w:r>
      <w:r w:rsidRPr="001B6D09">
        <w:rPr>
          <w:rFonts w:cstheme="majorBidi"/>
          <w:color w:val="000000" w:themeColor="text1"/>
        </w:rPr>
        <w:t xml:space="preserve">: Survivor </w:t>
      </w:r>
      <w:r w:rsidR="001B6D09" w:rsidRPr="001B6D09">
        <w:rPr>
          <w:rFonts w:cstheme="majorBidi"/>
          <w:color w:val="000000" w:themeColor="text1"/>
        </w:rPr>
        <w:t>Africa</w:t>
      </w:r>
      <w:r w:rsidRPr="001B6D09">
        <w:rPr>
          <w:rFonts w:cstheme="majorBidi"/>
          <w:color w:val="000000" w:themeColor="text1"/>
        </w:rPr>
        <w:t xml:space="preserve"> </w:t>
      </w:r>
    </w:p>
    <w:p w14:paraId="41C797BA" w14:textId="4417D030" w:rsidR="001D27FA" w:rsidRDefault="001D27FA" w:rsidP="001D27FA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$300 entry fee </w:t>
      </w:r>
    </w:p>
    <w:p w14:paraId="2CBF5B21" w14:textId="4AF20CD7" w:rsidR="001D27FA" w:rsidRDefault="001D27FA" w:rsidP="001D27F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Joseph: Hosting a program in fern oct 17</w:t>
      </w:r>
      <w:r w:rsidRPr="001D27FA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at 7pm </w:t>
      </w:r>
      <w:r w:rsidR="001B6D09">
        <w:rPr>
          <w:rFonts w:cstheme="majorBidi"/>
          <w:color w:val="000000" w:themeColor="text1"/>
        </w:rPr>
        <w:t>about partner violence, open to all</w:t>
      </w:r>
    </w:p>
    <w:p w14:paraId="4601A4F3" w14:textId="23B314F4" w:rsidR="001D27FA" w:rsidRDefault="001B6D09" w:rsidP="001D27F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Cole: </w:t>
      </w:r>
      <w:r w:rsidR="001D27FA">
        <w:rPr>
          <w:rFonts w:cstheme="majorBidi"/>
          <w:color w:val="000000" w:themeColor="text1"/>
        </w:rPr>
        <w:t xml:space="preserve">The C word on Thursday </w:t>
      </w:r>
    </w:p>
    <w:p w14:paraId="6DE2A2AE" w14:textId="4411074C" w:rsidR="001D27FA" w:rsidRPr="004A6774" w:rsidRDefault="001B6D09" w:rsidP="001D27FA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Cleveland: </w:t>
      </w:r>
      <w:r w:rsidR="001D27FA">
        <w:rPr>
          <w:rFonts w:cstheme="majorBidi"/>
          <w:color w:val="000000" w:themeColor="text1"/>
        </w:rPr>
        <w:t xml:space="preserve">Walk to end </w:t>
      </w:r>
      <w:r>
        <w:rPr>
          <w:rFonts w:cstheme="majorBidi"/>
          <w:color w:val="000000" w:themeColor="text1"/>
        </w:rPr>
        <w:t>Alzheimer’s</w:t>
      </w:r>
      <w:r w:rsidR="001D27FA">
        <w:rPr>
          <w:rFonts w:cstheme="majorBidi"/>
          <w:color w:val="000000" w:themeColor="text1"/>
        </w:rPr>
        <w:t xml:space="preserve"> </w:t>
      </w:r>
      <w:r>
        <w:rPr>
          <w:rFonts w:cstheme="majorBidi"/>
          <w:color w:val="000000" w:themeColor="text1"/>
        </w:rPr>
        <w:t xml:space="preserve">Saturday </w:t>
      </w:r>
    </w:p>
    <w:p w14:paraId="7827EABC" w14:textId="77777777" w:rsidR="00AC2CE1" w:rsidRPr="008771F9" w:rsidRDefault="00AC2CE1" w:rsidP="00AC2CE1">
      <w:pPr>
        <w:rPr>
          <w:rFonts w:cstheme="majorBidi"/>
          <w:color w:val="000000" w:themeColor="text1"/>
        </w:rPr>
      </w:pPr>
    </w:p>
    <w:p w14:paraId="6CD768A5" w14:textId="16EC64B3" w:rsidR="00592BAD" w:rsidRPr="008771F9" w:rsidRDefault="00592BAD" w:rsidP="00592BAD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Adjournment:</w:t>
      </w:r>
      <w:r w:rsidR="004E1697" w:rsidRPr="008771F9">
        <w:rPr>
          <w:rFonts w:cstheme="majorBidi"/>
          <w:color w:val="000000" w:themeColor="text1"/>
        </w:rPr>
        <w:t xml:space="preserve"> </w:t>
      </w:r>
    </w:p>
    <w:p w14:paraId="0D376801" w14:textId="77777777" w:rsidR="00192B0E" w:rsidRPr="008771F9" w:rsidRDefault="00192B0E" w:rsidP="00192B0E">
      <w:pPr>
        <w:rPr>
          <w:rFonts w:cstheme="majorBidi"/>
          <w:color w:val="000000" w:themeColor="text1"/>
        </w:rPr>
      </w:pPr>
    </w:p>
    <w:p w14:paraId="3F594BE7" w14:textId="3AFF5504" w:rsidR="00B81249" w:rsidRPr="008771F9" w:rsidRDefault="00192B0E" w:rsidP="00B81249">
      <w:p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Motion</w:t>
      </w:r>
      <w:r w:rsidR="00BD2D5C" w:rsidRPr="008771F9">
        <w:rPr>
          <w:rFonts w:cstheme="majorBidi"/>
          <w:color w:val="000000" w:themeColor="text1"/>
        </w:rPr>
        <w:t xml:space="preserve"> to adjourn</w:t>
      </w:r>
      <w:r w:rsidRPr="008771F9">
        <w:rPr>
          <w:rFonts w:cstheme="majorBidi"/>
          <w:color w:val="000000" w:themeColor="text1"/>
        </w:rPr>
        <w:t xml:space="preserve">: </w:t>
      </w:r>
      <w:r w:rsidR="001D27FA">
        <w:rPr>
          <w:rFonts w:cstheme="majorBidi"/>
          <w:color w:val="000000" w:themeColor="text1"/>
        </w:rPr>
        <w:t>Kraus</w:t>
      </w:r>
    </w:p>
    <w:p w14:paraId="6561D31D" w14:textId="6644A0FD" w:rsidR="00B81249" w:rsidRPr="008771F9" w:rsidRDefault="00A715AA" w:rsidP="00B81249">
      <w:pPr>
        <w:rPr>
          <w:rFonts w:cstheme="majorBidi"/>
          <w:color w:val="000000" w:themeColor="text1"/>
        </w:rPr>
      </w:pPr>
      <w:r w:rsidRPr="008771F9">
        <w:rPr>
          <w:rFonts w:cstheme="majorBidi"/>
          <w:color w:val="000000" w:themeColor="text1"/>
        </w:rPr>
        <w:t>Second</w:t>
      </w:r>
      <w:r w:rsidR="00BD2D5C" w:rsidRPr="008771F9">
        <w:rPr>
          <w:rFonts w:cstheme="majorBidi"/>
          <w:color w:val="000000" w:themeColor="text1"/>
        </w:rPr>
        <w:t xml:space="preserve">: </w:t>
      </w:r>
      <w:r w:rsidR="00911656" w:rsidRPr="008771F9">
        <w:rPr>
          <w:rFonts w:cstheme="majorBidi"/>
          <w:color w:val="000000" w:themeColor="text1"/>
        </w:rPr>
        <w:t xml:space="preserve"> </w:t>
      </w:r>
      <w:r w:rsidR="001D27FA">
        <w:rPr>
          <w:rFonts w:cstheme="majorBidi"/>
          <w:color w:val="000000" w:themeColor="text1"/>
        </w:rPr>
        <w:t>Orduna Zarazua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B12C0" w14:textId="77777777" w:rsidR="00234243" w:rsidRDefault="00234243" w:rsidP="00EA5F65">
      <w:r>
        <w:separator/>
      </w:r>
    </w:p>
  </w:endnote>
  <w:endnote w:type="continuationSeparator" w:id="0">
    <w:p w14:paraId="1FBA8845" w14:textId="77777777" w:rsidR="00234243" w:rsidRDefault="00234243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41A0A" w14:textId="77777777" w:rsidR="00234243" w:rsidRDefault="00234243" w:rsidP="00EA5F65">
      <w:r>
        <w:separator/>
      </w:r>
    </w:p>
  </w:footnote>
  <w:footnote w:type="continuationSeparator" w:id="0">
    <w:p w14:paraId="31A9A1F7" w14:textId="77777777" w:rsidR="00234243" w:rsidRDefault="00234243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2877614"/>
    <w:multiLevelType w:val="multilevel"/>
    <w:tmpl w:val="5C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BB3B16"/>
    <w:multiLevelType w:val="multilevel"/>
    <w:tmpl w:val="ECE8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70F3D"/>
    <w:multiLevelType w:val="multilevel"/>
    <w:tmpl w:val="9B7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477A5"/>
    <w:multiLevelType w:val="multilevel"/>
    <w:tmpl w:val="7660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34"/>
  </w:num>
  <w:num w:numId="3">
    <w:abstractNumId w:val="21"/>
  </w:num>
  <w:num w:numId="4">
    <w:abstractNumId w:val="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30"/>
  </w:num>
  <w:num w:numId="9">
    <w:abstractNumId w:val="13"/>
  </w:num>
  <w:num w:numId="10">
    <w:abstractNumId w:val="26"/>
  </w:num>
  <w:num w:numId="11">
    <w:abstractNumId w:val="2"/>
  </w:num>
  <w:num w:numId="12">
    <w:abstractNumId w:val="31"/>
  </w:num>
  <w:num w:numId="13">
    <w:abstractNumId w:val="17"/>
  </w:num>
  <w:num w:numId="14">
    <w:abstractNumId w:val="18"/>
  </w:num>
  <w:num w:numId="15">
    <w:abstractNumId w:val="14"/>
  </w:num>
  <w:num w:numId="16">
    <w:abstractNumId w:val="10"/>
  </w:num>
  <w:num w:numId="17">
    <w:abstractNumId w:val="32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  <w:num w:numId="22">
    <w:abstractNumId w:val="23"/>
  </w:num>
  <w:num w:numId="23">
    <w:abstractNumId w:val="6"/>
  </w:num>
  <w:num w:numId="24">
    <w:abstractNumId w:val="37"/>
  </w:num>
  <w:num w:numId="25">
    <w:abstractNumId w:val="7"/>
  </w:num>
  <w:num w:numId="26">
    <w:abstractNumId w:val="22"/>
  </w:num>
  <w:num w:numId="27">
    <w:abstractNumId w:val="3"/>
  </w:num>
  <w:num w:numId="28">
    <w:abstractNumId w:val="36"/>
  </w:num>
  <w:num w:numId="29">
    <w:abstractNumId w:val="12"/>
  </w:num>
  <w:num w:numId="30">
    <w:abstractNumId w:val="25"/>
  </w:num>
  <w:num w:numId="31">
    <w:abstractNumId w:val="29"/>
  </w:num>
  <w:num w:numId="32">
    <w:abstractNumId w:val="5"/>
  </w:num>
  <w:num w:numId="33">
    <w:abstractNumId w:val="27"/>
  </w:num>
  <w:num w:numId="34">
    <w:abstractNumId w:val="20"/>
  </w:num>
  <w:num w:numId="35">
    <w:abstractNumId w:val="9"/>
  </w:num>
  <w:num w:numId="36">
    <w:abstractNumId w:val="24"/>
  </w:num>
  <w:num w:numId="37">
    <w:abstractNumId w:val="35"/>
  </w:num>
  <w:num w:numId="38">
    <w:abstractNumId w:val="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096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202A"/>
    <w:rsid w:val="001B5D6A"/>
    <w:rsid w:val="001B6D09"/>
    <w:rsid w:val="001C00B2"/>
    <w:rsid w:val="001C0364"/>
    <w:rsid w:val="001C2230"/>
    <w:rsid w:val="001D27FA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4243"/>
    <w:rsid w:val="00237D55"/>
    <w:rsid w:val="00240F57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0C8A"/>
    <w:rsid w:val="002A1C79"/>
    <w:rsid w:val="002A7C95"/>
    <w:rsid w:val="002C03DF"/>
    <w:rsid w:val="002C51CD"/>
    <w:rsid w:val="002C7803"/>
    <w:rsid w:val="002E39AB"/>
    <w:rsid w:val="002E6C8C"/>
    <w:rsid w:val="002F58E9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E7D05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A6774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5A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5B3E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0484D"/>
    <w:rsid w:val="008258AB"/>
    <w:rsid w:val="00827EDB"/>
    <w:rsid w:val="00831B2B"/>
    <w:rsid w:val="0085495F"/>
    <w:rsid w:val="00856402"/>
    <w:rsid w:val="008574B5"/>
    <w:rsid w:val="00857E5B"/>
    <w:rsid w:val="008731D2"/>
    <w:rsid w:val="008771F9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93E62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1D49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0553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4488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3FBE"/>
    <w:rsid w:val="00F050D4"/>
    <w:rsid w:val="00F072C6"/>
    <w:rsid w:val="00F17DA2"/>
    <w:rsid w:val="00F203F5"/>
    <w:rsid w:val="00F27F87"/>
    <w:rsid w:val="00F316EE"/>
    <w:rsid w:val="00F6776A"/>
    <w:rsid w:val="00F801B2"/>
    <w:rsid w:val="00F8719A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  <w:style w:type="paragraph" w:styleId="DocumentMap">
    <w:name w:val="Document Map"/>
    <w:basedOn w:val="Normal"/>
    <w:link w:val="DocumentMapChar"/>
    <w:uiPriority w:val="99"/>
    <w:semiHidden/>
    <w:unhideWhenUsed/>
    <w:rsid w:val="00D2448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448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461D94-9409-F14C-B8E4-96ED6ECC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1325</Words>
  <Characters>6591</Characters>
  <Application>Microsoft Macintosh Word</Application>
  <DocSecurity>0</DocSecurity>
  <Lines>411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A. Kraus</cp:lastModifiedBy>
  <cp:revision>4</cp:revision>
  <dcterms:created xsi:type="dcterms:W3CDTF">2018-09-25T20:23:00Z</dcterms:created>
  <dcterms:modified xsi:type="dcterms:W3CDTF">2018-09-27T07:54:00Z</dcterms:modified>
</cp:coreProperties>
</file>